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4B1B94" w:rsidP="00106A36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4B1B94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          2025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19361E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0572E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934 199 754,28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933 388 045,88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60572E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934 199 754,28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60572E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933 388 045,88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60572E" w:rsidP="008E6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220 478 838,55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E77D4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223 031 520,07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822 29</w:t>
            </w:r>
            <w:r w:rsidR="00EC528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797 91</w:t>
            </w:r>
            <w:r w:rsidR="00EC528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056920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822 290,00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056920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797 910,00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478 884 639,59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460 532 249,67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328 380 328,37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A3AA8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332 232 728,05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2A3A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2A3AA8">
              <w:rPr>
                <w:color w:val="000000"/>
                <w:sz w:val="22"/>
                <w:szCs w:val="22"/>
              </w:rPr>
              <w:t> 328,37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2A3A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2A3AA8">
              <w:rPr>
                <w:color w:val="000000"/>
                <w:sz w:val="22"/>
                <w:szCs w:val="22"/>
              </w:rPr>
              <w:t> 728,05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775 510,00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775 510,00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25 939 380,00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28 591 210,00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89 750,00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23 470 49</w:t>
            </w:r>
            <w:r w:rsidR="00C80404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24 403 240,00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5 759 490,00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8 524 930,00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277 620,00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277 620,00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8 455 770,00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33D4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33D4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8 455 770,00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2 387 260,00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2 387 260,00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25 660 070,00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25 660 070,00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образований на ежемесячное денежное вознаграждение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18 331 450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11 624 460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F33D48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F33D48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11 624 460,00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27 860,00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56 389 722,57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56 389 722,57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73E84" w:rsidP="005657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1 259 672 824,28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73E84" w:rsidP="005657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1 267 232 325,88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8A4" w:rsidRDefault="000E18A4" w:rsidP="004D171E">
      <w:r>
        <w:separator/>
      </w:r>
    </w:p>
  </w:endnote>
  <w:endnote w:type="continuationSeparator" w:id="0">
    <w:p w:rsidR="000E18A4" w:rsidRDefault="000E18A4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8A4" w:rsidRDefault="000E18A4" w:rsidP="004D171E">
      <w:r>
        <w:separator/>
      </w:r>
    </w:p>
  </w:footnote>
  <w:footnote w:type="continuationSeparator" w:id="0">
    <w:p w:rsidR="000E18A4" w:rsidRDefault="000E18A4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0E54A3" w:rsidRDefault="000E54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B94">
          <w:rPr>
            <w:noProof/>
          </w:rPr>
          <w:t>2</w:t>
        </w:r>
        <w:r>
          <w:fldChar w:fldCharType="end"/>
        </w:r>
      </w:p>
    </w:sdtContent>
  </w:sdt>
  <w:p w:rsidR="000E54A3" w:rsidRDefault="000E54A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18A4"/>
    <w:rsid w:val="000E54A3"/>
    <w:rsid w:val="000F0A88"/>
    <w:rsid w:val="000F4DCC"/>
    <w:rsid w:val="000F70D6"/>
    <w:rsid w:val="00100BF0"/>
    <w:rsid w:val="00103DE9"/>
    <w:rsid w:val="00104B96"/>
    <w:rsid w:val="00106A3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5FBA"/>
    <w:rsid w:val="0045279F"/>
    <w:rsid w:val="004602F3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1B94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35E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4E1E-FD27-4089-953A-30EBA0A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8E758-1012-4B94-92B1-E7A00C31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5035</TotalTime>
  <Pages>11</Pages>
  <Words>3218</Words>
  <Characters>18344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629</cp:revision>
  <cp:lastPrinted>2020-11-10T14:42:00Z</cp:lastPrinted>
  <dcterms:created xsi:type="dcterms:W3CDTF">2017-03-21T07:07:00Z</dcterms:created>
  <dcterms:modified xsi:type="dcterms:W3CDTF">2022-12-28T11:04:00Z</dcterms:modified>
</cp:coreProperties>
</file>