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DB7ED7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ED7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ноября 2023 года № 82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821469" w:rsidTr="00821469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821469" w:rsidTr="00821469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821469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2 137 169,20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2 137 169,20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2 137 169,20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2 137 169,20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1 676 300,91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1 676 300,91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415 774 574,86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91 708 020,48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3 513 015,98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3 513 015,98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3 513 015,98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3 513 015,98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3 161 689,50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3 161 689,50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ших должностных лиц субъектов Российской Федерации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54 066 717,27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54 066 717,27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54 066 717,27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54 066 717,27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5 865 237,24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1 691 522,64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3 550 018,60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45 687 701,62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45 674 530,12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33 925 784,13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464 370,16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1 297 893,00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34 141,13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34 141,13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34 141,13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информ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821469" w:rsidRPr="00821469" w:rsidTr="00821469">
        <w:trPr>
          <w:trHeight w:val="839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тремизма, а также в минимизации и (или)ликвидации последствий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проявлений терроризма и экстр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(или)ликвидации последствий проявлений терроризма и экстр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23 031 257,66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23 031 257,66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23 031 257,66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34 444,00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34 444,00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7 354 429,26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2 752 475,58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1 066 857,49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сти(подготовленности) населения Грачевского муниципального округа Ставропольского края от опасности возникновения чрезв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5 065 062,07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967 448,30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262 285 267,32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43 210 505,79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Капитальный ремонт и ремонт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"Инфо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41 112 181,24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41 112 181,24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лансированности и устойчивости бюджетной системы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тротуара по ул.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Юбилейная в с.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40 945 121,69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40 945 121,69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40 945 121,69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2 758 157,15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2 107 049,98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4 803 772,03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1 316 627,11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3 487 144,92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16 645 333,55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8 633 625,71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8 633 625,71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8 583 625,71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8 583 625,71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8 583 625,71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5 012 119,31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5 012 119,31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477 515,60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477 515,60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31 726 179,07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31 726 179,07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12 516 530,79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12 516 530,79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12 516 530,79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12 516 530,79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10 493 825,85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10 493 825,85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19 209 648,28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19 133 146,50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19 133 146,50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19 133 146,50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77 759,36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77 759,36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849 777 697,05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839 402 229,62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166 494 010,98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151 987 308,62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151 987 308,62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151 987 308,62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59 268 754,59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15 496 064,45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268 534,72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268 534,72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14 484 349,80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14 484 349,80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821469" w:rsidRPr="00821469" w:rsidTr="00821469">
        <w:trPr>
          <w:trHeight w:val="127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55 546 580,52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625 674 027,24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596 746 759,56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596 746 759,56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470 767 727,97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64 743 881,09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25 312 075,44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1 384 065,00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471 465,28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471 465,28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821469" w:rsidRPr="00821469" w:rsidTr="00821469">
        <w:trPr>
          <w:trHeight w:val="169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158 021 737,30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17 363 054,23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821469" w:rsidRPr="00821469" w:rsidTr="00821469">
        <w:trPr>
          <w:trHeight w:val="127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</w:t>
            </w:r>
            <w:r w:rsidR="006536D8"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28 879 267,68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28 879 267,68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антитеррористических мероприятий в муниципальных образовательных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25 577 659,97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23 665 259,97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23 665 259,97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22 519 172,08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21 125 813,78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21 115 681,51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1 146 087,89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1 146 087,89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1 123 565,26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21 656 531,43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21 517 914,35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18 390 795,63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6 393 689,96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538 846,57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359 731,25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5 844 343,39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5 844 343,39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108 926 778,20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95 397 695,03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91 410 144,79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82 827 841,77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82 827 841,77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51 867 956,11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44 366 689,91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44 366 689,91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2 911 741,20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2 911 741,20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15 452 269,90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3 987 550,24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3 949 797,56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3 949 797,56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3 949 797,56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3 563 157,36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3 563 157,36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296 732 205,86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296 305 733,86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121 088 738,20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121 088 738,20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121 088 738,20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121 088 738,20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2 117 156,00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11 737,30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27 471 616,00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244 810,67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27 226 805,33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29 862,41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391,14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29 471,27</w:t>
            </w:r>
          </w:p>
        </w:tc>
      </w:tr>
      <w:tr w:rsidR="00821469" w:rsidRPr="00821469" w:rsidTr="00821469">
        <w:trPr>
          <w:trHeight w:val="127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21 100 241,65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155 800,00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10 419 922,50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330 146,84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330 146,84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158 301 866,17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158 301 866,17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158 301 866,17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120 864 509,36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16 915 129,49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16 649 854,46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821469" w:rsidRPr="00821469" w:rsidTr="006536D8">
        <w:trPr>
          <w:trHeight w:val="5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5 712 896,44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5 396 689,49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5 396 689,49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5 200 288,85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4 991 801,86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4 991 801,86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821469" w:rsidRPr="00821469" w:rsidTr="006536D8">
        <w:trPr>
          <w:trHeight w:val="5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1 838 535,97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1 838 535,97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2 384 659,13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2 384 659,13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2 384 659,13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2 384 659,13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243 749,94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2 056 119,05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2 056 119,05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9 593 233,96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3 822 590,00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3 376 353,85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3 376 353,85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3 376 353,85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3 376 353,85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2 296 644,89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2 296 644,89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8 163 868,98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3 482 638,21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2 898 325,21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2 898 325,21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2 898 325,21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2 898 325,21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929 915,11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136 445,00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1 925 792,11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1 925 792,11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584 313,00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68 838,00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43 838,00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3 885 473,28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3 885 473,28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1 885 473,28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1 885 473,28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1 885 473,28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983 185,00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983 185,00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897 288,28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897 288,28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8 333 208,56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2 680 004,09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2 551 204,09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2 551 204,09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2 551 204,09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2 551 204,09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553 080,11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1 925 792,11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1 925 792,11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705 484,86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705 484,86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872 449,54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872 449,54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11 777 529,07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4 724 141,84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4 315 742,66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4 315 742,66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4 315 742,66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4 315 742,66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110 953,19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748 518,62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3 102 990,20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3 102 990,20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127 458,65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127 458,65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31 488,00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21 488,00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6 694 317,71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3 413 003,97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3 108 003,97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3 108 003,97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3 108 003,97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3 108 003,97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2 338 917,36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2 334 775,14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821469" w:rsidRPr="00821469" w:rsidTr="006536D8">
        <w:trPr>
          <w:trHeight w:val="5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9 587 853,17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4 670 537,52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4 048 142,45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4 048 142,45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4 048 142,45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4 048 142,45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1 338 734,44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616 561,40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2 647 525,21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2 647 525,21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622 395,07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622 395,07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622 395,07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622 395,07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288 450,67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288 450,67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173 937,20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1 036 057,20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1 036 057,20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1 072 942,80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1 072 942,80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1 286 215,00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1 276 215,00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22 704 217,83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4 653 287,45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4 209 372,30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4 209 372,30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4 209 372,30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4 209 372,30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3 109 481,75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3 109 481,75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443 915,15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333 915,15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333 915,15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333 915,15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1 806 987 877,84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D86" w:rsidRDefault="00EC4D86" w:rsidP="00843E7B">
      <w:pPr>
        <w:spacing w:after="0" w:line="240" w:lineRule="auto"/>
      </w:pPr>
      <w:r>
        <w:separator/>
      </w:r>
    </w:p>
  </w:endnote>
  <w:endnote w:type="continuationSeparator" w:id="0">
    <w:p w:rsidR="00EC4D86" w:rsidRDefault="00EC4D86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D86" w:rsidRDefault="00EC4D86" w:rsidP="00843E7B">
      <w:pPr>
        <w:spacing w:after="0" w:line="240" w:lineRule="auto"/>
      </w:pPr>
      <w:r>
        <w:separator/>
      </w:r>
    </w:p>
  </w:footnote>
  <w:footnote w:type="continuationSeparator" w:id="0">
    <w:p w:rsidR="00EC4D86" w:rsidRDefault="00EC4D86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821469" w:rsidRDefault="008214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ED7">
          <w:rPr>
            <w:noProof/>
          </w:rPr>
          <w:t>22</w:t>
        </w:r>
        <w:r>
          <w:fldChar w:fldCharType="end"/>
        </w:r>
      </w:p>
    </w:sdtContent>
  </w:sdt>
  <w:p w:rsidR="00821469" w:rsidRDefault="008214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36D8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59A3"/>
    <w:rsid w:val="007A7E34"/>
    <w:rsid w:val="007C1333"/>
    <w:rsid w:val="007D1178"/>
    <w:rsid w:val="007E2556"/>
    <w:rsid w:val="007F20F0"/>
    <w:rsid w:val="008178B6"/>
    <w:rsid w:val="00821469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B7ED7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C4D86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32398</Words>
  <Characters>184669</Characters>
  <Application>Microsoft Office Word</Application>
  <DocSecurity>0</DocSecurity>
  <Lines>1538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226</cp:revision>
  <cp:lastPrinted>2023-01-25T06:23:00Z</cp:lastPrinted>
  <dcterms:created xsi:type="dcterms:W3CDTF">2017-09-11T13:04:00Z</dcterms:created>
  <dcterms:modified xsi:type="dcterms:W3CDTF">2023-12-08T05:30:00Z</dcterms:modified>
</cp:coreProperties>
</file>