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8D7A5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8D7A5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11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Default="002865BB" w:rsidP="002865B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5BB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24 марта 2021 года № 20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5C0E3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2022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215FFB" w:rsidTr="00215FFB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215FF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215FF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215FF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215FFB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Сумма 202</w:t>
            </w:r>
            <w:r w:rsidR="005C0E30" w:rsidRPr="00215FFB">
              <w:rPr>
                <w:rFonts w:ascii="Times New Roman" w:hAnsi="Times New Roman" w:cs="Times New Roman"/>
              </w:rPr>
              <w:t>2</w:t>
            </w:r>
            <w:r w:rsidR="00246037" w:rsidRPr="00215FFB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215FFB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 xml:space="preserve">Сумма </w:t>
            </w:r>
            <w:r w:rsidR="0040778D" w:rsidRPr="00215FFB">
              <w:rPr>
                <w:rFonts w:ascii="Times New Roman" w:hAnsi="Times New Roman" w:cs="Times New Roman"/>
              </w:rPr>
              <w:t>202</w:t>
            </w:r>
            <w:r w:rsidR="005C0E30" w:rsidRPr="00215FFB">
              <w:rPr>
                <w:rFonts w:ascii="Times New Roman" w:hAnsi="Times New Roman" w:cs="Times New Roman"/>
              </w:rPr>
              <w:t>3</w:t>
            </w:r>
            <w:r w:rsidRPr="00215FFB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215FFB" w:rsidTr="00215FFB">
        <w:trPr>
          <w:trHeight w:val="20"/>
        </w:trPr>
        <w:tc>
          <w:tcPr>
            <w:tcW w:w="4077" w:type="dxa"/>
            <w:vAlign w:val="bottom"/>
          </w:tcPr>
          <w:p w:rsidR="000D37A8" w:rsidRPr="00215FF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215FF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215FF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215FF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215FF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5FFB">
              <w:rPr>
                <w:rFonts w:ascii="Times New Roman" w:hAnsi="Times New Roman" w:cs="Times New Roman"/>
              </w:rPr>
              <w:t>5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453 245 668,60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462 700 187,01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431 855 850,56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441 320 756,17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141 236 195,37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141 776 515,75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59 534 724,17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44 401 724,17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14 883 000,00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56 443 394,98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55 998 700,00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444 694,98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257 386 682,14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263 511 788,59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75 670 843,73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75 620 843,73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53 309 843,73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53 309 843,73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21 800 000,00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511 000,00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Установка, обслуживание и текущий 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11 768 594,29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11 768 594,29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5 136 591,00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5 136 591,00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6 632 003,29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6 632 003,29</w:t>
            </w:r>
          </w:p>
        </w:tc>
      </w:tr>
      <w:tr w:rsidR="00215FFB" w:rsidRPr="00215FFB" w:rsidTr="00215FFB">
        <w:trPr>
          <w:trHeight w:val="162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151 048 328,05</w:t>
            </w:r>
          </w:p>
        </w:tc>
      </w:tr>
      <w:tr w:rsidR="00215FFB" w:rsidRPr="00215FFB" w:rsidTr="00215FFB">
        <w:trPr>
          <w:trHeight w:val="16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148 994 050,00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2 054 278,05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10 167 439,26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2 356 868,86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15 159 822,53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14 909 822,53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6 386 449,67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447 280,32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81 409 390,67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75 431 601,63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66 383 857,83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60 406 068,79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37 992 712,59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38 870 291,97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37 337 239,39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38 214 818,77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29 253 439,39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30 131 018,77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7 444 100,00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7 444 100,00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639 700,00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639 700,00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4 705 805,42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4 705 805,42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</w:tr>
      <w:tr w:rsidR="00215FFB" w:rsidRPr="00215FFB" w:rsidTr="0069052A">
        <w:trPr>
          <w:trHeight w:val="303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8 159 462,64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8 159 462,64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8 172 426,68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8 172 426,68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r w:rsidR="0069052A" w:rsidRPr="00215FFB">
              <w:rPr>
                <w:rFonts w:ascii="Times New Roman" w:eastAsia="Times New Roman" w:hAnsi="Times New Roman" w:cs="Times New Roman"/>
                <w:lang w:eastAsia="ru-RU"/>
              </w:rPr>
              <w:t>информирование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1224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7 905 426,68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7 905 426,68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103 000,00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дополнительного профессионального обр</w:t>
            </w:r>
            <w:r w:rsidR="0069052A">
              <w:rPr>
                <w:rFonts w:ascii="Times New Roman" w:eastAsia="Times New Roman" w:hAnsi="Times New Roman" w:cs="Times New Roman"/>
                <w:lang w:eastAsia="ru-RU"/>
              </w:rPr>
              <w:t>азования муниципальных служащих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22 037 079,96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21 037 079,96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1224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21 927 079,96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20 927 079,96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69052A" w:rsidRPr="00215FFB">
              <w:rPr>
                <w:rFonts w:ascii="Times New Roman" w:eastAsia="Times New Roman" w:hAnsi="Times New Roman" w:cs="Times New Roman"/>
                <w:lang w:eastAsia="ru-RU"/>
              </w:rPr>
              <w:t>другой печатной продукции антитеррористического характера,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изготовление баннеров, плакатов, листовок и </w:t>
            </w:r>
            <w:r w:rsidR="0069052A" w:rsidRPr="00215FFB">
              <w:rPr>
                <w:rFonts w:ascii="Times New Roman" w:eastAsia="Times New Roman" w:hAnsi="Times New Roman" w:cs="Times New Roman"/>
                <w:lang w:eastAsia="ru-RU"/>
              </w:rPr>
              <w:t>другой печатной продукции антитеррористического характера,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20 990 000,00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19 990 000,00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20 990 000,00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19 990 000,00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20 990 000,00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19 990 000,00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349 146 676,92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355 719 368,23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334 967 839,01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341 540 523,80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281 356 955,86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287 287 308,42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2 227 966,16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2 195 750,74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</w:tr>
      <w:tr w:rsidR="00215FFB" w:rsidRPr="00215FFB" w:rsidTr="00215FFB">
        <w:trPr>
          <w:trHeight w:val="143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66 196,80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65 328,72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27 645 341,58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27 638 741,58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22 818 621,00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22 568 621,00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1 063 101,18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1 053 760,59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23 386 234,08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361 751,17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23 024 482,91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22 650 001,03</w:t>
            </w:r>
          </w:p>
        </w:tc>
      </w:tr>
      <w:tr w:rsidR="00215FFB" w:rsidRPr="00215FFB" w:rsidTr="0069052A">
        <w:trPr>
          <w:trHeight w:val="303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350 362,72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22 299 638,31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747 060,14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11 555,94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735 504,20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33 625,22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520,13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33 105,09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53 560 883,15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54 203 215,38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15FFB" w:rsidRPr="00215FFB" w:rsidTr="00215FFB">
        <w:trPr>
          <w:trHeight w:val="1020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15FFB" w:rsidRPr="00215FFB" w:rsidTr="0069052A">
        <w:trPr>
          <w:trHeight w:val="303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13 233 154,85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119 906 992,05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118 947 425,04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</w:t>
            </w: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119 706 992,05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118 747 425,04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119 706 992,05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118 747 425,04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11 733 524,77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11 776 394,47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2 163 373,91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2 163 373,91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8 902 827,56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8 947 308,26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667 323,30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665 712,30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57 212 303,90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57 212 303,90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57 212 303,90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57 212 303,90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29 074 934,19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29 074 934,19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27 835 686,60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27 835 686,60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1 235 305,34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1 235 305,34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5 499 141,29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5 499 141,29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5 499 141,29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5 499 141,29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1 837 481,19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1 687 481,19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1 837 481,19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1 687 481,19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1 778 160,00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1 778 160,00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215FFB" w:rsidRPr="00215FFB" w:rsidTr="0069052A">
        <w:trPr>
          <w:trHeight w:val="16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1 923 182,85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274 270,50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1 583 912,35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215FFB" w:rsidRPr="00215FFB" w:rsidTr="00215FFB">
        <w:trPr>
          <w:trHeight w:val="609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215FFB" w:rsidRPr="00215FFB" w:rsidTr="00215FFB">
        <w:trPr>
          <w:trHeight w:val="255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215FFB" w:rsidRPr="00215FFB" w:rsidTr="00215FFB">
        <w:trPr>
          <w:trHeight w:val="816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215FFB" w:rsidRPr="00215FFB" w:rsidTr="00215FFB">
        <w:trPr>
          <w:trHeight w:val="411"/>
        </w:trPr>
        <w:tc>
          <w:tcPr>
            <w:tcW w:w="4077" w:type="dxa"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215FFB" w:rsidRPr="00215FFB" w:rsidTr="00215FFB">
        <w:trPr>
          <w:trHeight w:val="312"/>
        </w:trPr>
        <w:tc>
          <w:tcPr>
            <w:tcW w:w="407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26 000 000,00</w:t>
            </w:r>
          </w:p>
        </w:tc>
      </w:tr>
      <w:tr w:rsidR="00215FFB" w:rsidRPr="00215FFB" w:rsidTr="00215FFB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1 125 602 465,00</w:t>
            </w:r>
          </w:p>
        </w:tc>
        <w:tc>
          <w:tcPr>
            <w:tcW w:w="1842" w:type="dxa"/>
            <w:noWrap/>
            <w:vAlign w:val="bottom"/>
            <w:hideMark/>
          </w:tcPr>
          <w:p w:rsidR="00215FFB" w:rsidRPr="00215FFB" w:rsidRDefault="00215FFB" w:rsidP="00215FF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FFB">
              <w:rPr>
                <w:rFonts w:ascii="Times New Roman" w:eastAsia="Times New Roman" w:hAnsi="Times New Roman" w:cs="Times New Roman"/>
                <w:lang w:eastAsia="ru-RU"/>
              </w:rPr>
              <w:t>1 141 995 019,34</w:t>
            </w:r>
          </w:p>
        </w:tc>
      </w:tr>
    </w:tbl>
    <w:p w:rsidR="00C93656" w:rsidRPr="00FD5886" w:rsidRDefault="00C93656" w:rsidP="00215FFB">
      <w:pPr>
        <w:tabs>
          <w:tab w:val="left" w:pos="2820"/>
        </w:tabs>
      </w:pPr>
    </w:p>
    <w:sectPr w:rsidR="00C93656" w:rsidRPr="00FD5886" w:rsidSect="000C0C65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561" w:rsidRDefault="007C2561" w:rsidP="00BF42E6">
      <w:pPr>
        <w:spacing w:after="0" w:line="240" w:lineRule="auto"/>
      </w:pPr>
      <w:r>
        <w:separator/>
      </w:r>
    </w:p>
  </w:endnote>
  <w:endnote w:type="continuationSeparator" w:id="0">
    <w:p w:rsidR="007C2561" w:rsidRDefault="007C2561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561" w:rsidRDefault="007C2561" w:rsidP="00BF42E6">
      <w:pPr>
        <w:spacing w:after="0" w:line="240" w:lineRule="auto"/>
      </w:pPr>
      <w:r>
        <w:separator/>
      </w:r>
    </w:p>
  </w:footnote>
  <w:footnote w:type="continuationSeparator" w:id="0">
    <w:p w:rsidR="007C2561" w:rsidRDefault="007C2561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463330"/>
      <w:docPartObj>
        <w:docPartGallery w:val="Page Numbers (Top of Page)"/>
        <w:docPartUnique/>
      </w:docPartObj>
    </w:sdtPr>
    <w:sdtEndPr/>
    <w:sdtContent>
      <w:p w:rsidR="00215FFB" w:rsidRDefault="00215FF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5BB">
          <w:rPr>
            <w:noProof/>
          </w:rPr>
          <w:t>1</w:t>
        </w:r>
        <w:r>
          <w:fldChar w:fldCharType="end"/>
        </w:r>
      </w:p>
    </w:sdtContent>
  </w:sdt>
  <w:p w:rsidR="00215FFB" w:rsidRDefault="00215FF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C1958"/>
    <w:rsid w:val="001D008B"/>
    <w:rsid w:val="001E3DB7"/>
    <w:rsid w:val="00215FFB"/>
    <w:rsid w:val="002306B2"/>
    <w:rsid w:val="00237152"/>
    <w:rsid w:val="00246037"/>
    <w:rsid w:val="00254F2A"/>
    <w:rsid w:val="002865BB"/>
    <w:rsid w:val="002A1C72"/>
    <w:rsid w:val="002A2A35"/>
    <w:rsid w:val="002A7A1D"/>
    <w:rsid w:val="002C695A"/>
    <w:rsid w:val="002E08E9"/>
    <w:rsid w:val="002E5C44"/>
    <w:rsid w:val="0030338B"/>
    <w:rsid w:val="00306697"/>
    <w:rsid w:val="00323F20"/>
    <w:rsid w:val="00325568"/>
    <w:rsid w:val="00345C18"/>
    <w:rsid w:val="0039037E"/>
    <w:rsid w:val="003D7C3B"/>
    <w:rsid w:val="003E67DC"/>
    <w:rsid w:val="0040778D"/>
    <w:rsid w:val="00417AC8"/>
    <w:rsid w:val="004354CF"/>
    <w:rsid w:val="004E5267"/>
    <w:rsid w:val="004F09A3"/>
    <w:rsid w:val="004F4A2F"/>
    <w:rsid w:val="0050787F"/>
    <w:rsid w:val="005261C8"/>
    <w:rsid w:val="005453AE"/>
    <w:rsid w:val="00546260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052A"/>
    <w:rsid w:val="00695EA7"/>
    <w:rsid w:val="006D5513"/>
    <w:rsid w:val="006E65A6"/>
    <w:rsid w:val="00745DBD"/>
    <w:rsid w:val="007945EE"/>
    <w:rsid w:val="007A3ECB"/>
    <w:rsid w:val="007C2561"/>
    <w:rsid w:val="007C26E3"/>
    <w:rsid w:val="007E4FE0"/>
    <w:rsid w:val="00817979"/>
    <w:rsid w:val="00864915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9F7B22"/>
    <w:rsid w:val="00A14325"/>
    <w:rsid w:val="00A845C4"/>
    <w:rsid w:val="00A872B9"/>
    <w:rsid w:val="00A87CA9"/>
    <w:rsid w:val="00AB5135"/>
    <w:rsid w:val="00AC2337"/>
    <w:rsid w:val="00AD161B"/>
    <w:rsid w:val="00AE5A50"/>
    <w:rsid w:val="00AF02A6"/>
    <w:rsid w:val="00AF2FA0"/>
    <w:rsid w:val="00B032B0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675B7"/>
    <w:rsid w:val="00C77266"/>
    <w:rsid w:val="00C93656"/>
    <w:rsid w:val="00CF75A6"/>
    <w:rsid w:val="00D23119"/>
    <w:rsid w:val="00D4347F"/>
    <w:rsid w:val="00D5339B"/>
    <w:rsid w:val="00D90BD9"/>
    <w:rsid w:val="00DA152F"/>
    <w:rsid w:val="00DD2B11"/>
    <w:rsid w:val="00E279FE"/>
    <w:rsid w:val="00EB02A6"/>
    <w:rsid w:val="00EB28AD"/>
    <w:rsid w:val="00EC73D9"/>
    <w:rsid w:val="00EE4287"/>
    <w:rsid w:val="00F16531"/>
    <w:rsid w:val="00F16F97"/>
    <w:rsid w:val="00F339D9"/>
    <w:rsid w:val="00F460D5"/>
    <w:rsid w:val="00F47EC4"/>
    <w:rsid w:val="00F61A0D"/>
    <w:rsid w:val="00F678FA"/>
    <w:rsid w:val="00F9214E"/>
    <w:rsid w:val="00FD0BA0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AD1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89097-6C5D-4D47-9CBC-6DEAE9BC8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11334</Words>
  <Characters>64608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101</cp:revision>
  <cp:lastPrinted>2020-12-21T09:02:00Z</cp:lastPrinted>
  <dcterms:created xsi:type="dcterms:W3CDTF">2016-11-15T08:50:00Z</dcterms:created>
  <dcterms:modified xsi:type="dcterms:W3CDTF">2021-10-26T08:00:00Z</dcterms:modified>
</cp:coreProperties>
</file>